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FC" w:rsidRDefault="00A24A1E">
      <w:r>
        <w:rPr>
          <w:noProof/>
        </w:rPr>
        <w:drawing>
          <wp:anchor distT="0" distB="0" distL="114300" distR="114300" simplePos="0" relativeHeight="251658240" behindDoc="0" locked="0" layoutInCell="1" allowOverlap="1" wp14:anchorId="30E2D825" wp14:editId="098AE3CE">
            <wp:simplePos x="0" y="0"/>
            <wp:positionH relativeFrom="column">
              <wp:posOffset>3310255</wp:posOffset>
            </wp:positionH>
            <wp:positionV relativeFrom="paragraph">
              <wp:posOffset>-480695</wp:posOffset>
            </wp:positionV>
            <wp:extent cx="2924175" cy="4724400"/>
            <wp:effectExtent l="0" t="0" r="952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E2B">
        <w:t xml:space="preserve">                                                        </w:t>
      </w:r>
    </w:p>
    <w:p w:rsidR="005C6E2B" w:rsidRPr="005C6E2B" w:rsidRDefault="00654604">
      <w:pPr>
        <w:rPr>
          <w:i/>
          <w:sz w:val="28"/>
          <w:szCs w:val="28"/>
        </w:rPr>
      </w:pPr>
      <w:r>
        <w:rPr>
          <w:i/>
          <w:sz w:val="28"/>
          <w:szCs w:val="28"/>
        </w:rPr>
        <w:t>Temperatuur/piekspanning</w:t>
      </w:r>
      <w:r w:rsidR="005C6E2B" w:rsidRPr="005C6E2B">
        <w:rPr>
          <w:i/>
          <w:sz w:val="28"/>
          <w:szCs w:val="28"/>
        </w:rPr>
        <w:t xml:space="preserve"> beveiliging.</w:t>
      </w:r>
    </w:p>
    <w:p w:rsidR="005C6E2B" w:rsidRDefault="005C6E2B"/>
    <w:p w:rsidR="005C6E2B" w:rsidRDefault="00A24A1E">
      <w:r>
        <w:t>Enkele ruimte / Single room!</w:t>
      </w:r>
    </w:p>
    <w:p w:rsidR="005C6E2B" w:rsidRDefault="005C6E2B">
      <w:r>
        <w:t>1: plaats de blauwe draad bij nummer 1</w:t>
      </w:r>
    </w:p>
    <w:p w:rsidR="002F1639" w:rsidRDefault="005C6E2B">
      <w:r>
        <w:t xml:space="preserve">2: plaats de bruine draad </w:t>
      </w:r>
      <w:r w:rsidR="002F1639">
        <w:t xml:space="preserve"> bij nummer 2</w:t>
      </w:r>
    </w:p>
    <w:p w:rsidR="00912F85" w:rsidRDefault="00912F85">
      <w:r>
        <w:t>4: verwijder</w:t>
      </w:r>
      <w:r w:rsidR="00A24A1E">
        <w:t xml:space="preserve"> de</w:t>
      </w:r>
      <w:r>
        <w:t xml:space="preserve"> draad uit 4 en isoleer de draad</w:t>
      </w:r>
    </w:p>
    <w:p w:rsidR="00912F85" w:rsidRDefault="00912F85">
      <w:r>
        <w:t xml:space="preserve">Met isolatie tape. </w:t>
      </w:r>
      <w:r w:rsidR="00A24A1E">
        <w:t xml:space="preserve"> m</w:t>
      </w:r>
      <w:r>
        <w:t>onteer de geel groene draad</w:t>
      </w:r>
    </w:p>
    <w:p w:rsidR="007E7E75" w:rsidRDefault="00912F85">
      <w:r>
        <w:t>Op nummer 4.</w:t>
      </w:r>
      <w:r w:rsidR="005C6E2B">
        <w:t xml:space="preserve">    </w:t>
      </w:r>
    </w:p>
    <w:p w:rsidR="007E7E75" w:rsidRDefault="007E7E75">
      <w:r>
        <w:t>Blauw= NUL</w:t>
      </w:r>
    </w:p>
    <w:p w:rsidR="007E7E75" w:rsidRDefault="007E7E75">
      <w:r>
        <w:t>Bruin = fase</w:t>
      </w:r>
    </w:p>
    <w:p w:rsidR="005C6E2B" w:rsidRDefault="007E7E75">
      <w:r>
        <w:t>Geel groen = schakeldraad</w:t>
      </w:r>
      <w:r w:rsidR="005C6E2B">
        <w:t xml:space="preserve">                                                                                                               </w:t>
      </w:r>
    </w:p>
    <w:p w:rsidR="007E7E75" w:rsidRDefault="005C6E2B">
      <w:r>
        <w:t xml:space="preserve">     </w:t>
      </w:r>
    </w:p>
    <w:p w:rsidR="007E7E75" w:rsidRDefault="007E7E7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0301059" wp14:editId="5EF00B7C">
            <wp:simplePos x="0" y="0"/>
            <wp:positionH relativeFrom="column">
              <wp:posOffset>2757805</wp:posOffset>
            </wp:positionH>
            <wp:positionV relativeFrom="paragraph">
              <wp:posOffset>273685</wp:posOffset>
            </wp:positionV>
            <wp:extent cx="3829050" cy="4905375"/>
            <wp:effectExtent l="0" t="0" r="0" b="952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E75" w:rsidRDefault="007E7E75">
      <w:r>
        <w:t>Dubbele ruimte / double room!</w:t>
      </w:r>
    </w:p>
    <w:p w:rsidR="007E7E75" w:rsidRDefault="007E7E75"/>
    <w:p w:rsidR="007E7E75" w:rsidRDefault="007E7E75">
      <w:r>
        <w:t>1: plaats de twee blauwe draden van room 1</w:t>
      </w:r>
    </w:p>
    <w:p w:rsidR="007E7E75" w:rsidRDefault="007E7E75">
      <w:r>
        <w:t>En 2 in nummer  1</w:t>
      </w:r>
    </w:p>
    <w:p w:rsidR="007E7E75" w:rsidRDefault="007E7E75">
      <w:r>
        <w:t xml:space="preserve">2: verwijder draad uit 3 en koppel de draad aan </w:t>
      </w:r>
    </w:p>
    <w:p w:rsidR="007E7E75" w:rsidRDefault="007E7E75">
      <w:r>
        <w:t>de geel groene draad van room 1</w:t>
      </w:r>
    </w:p>
    <w:p w:rsidR="007E7E75" w:rsidRDefault="007E7E75">
      <w:r>
        <w:t xml:space="preserve">3: verwijder draad  5 en koppel de draad aan </w:t>
      </w:r>
    </w:p>
    <w:p w:rsidR="007E7E75" w:rsidRDefault="007E7E75">
      <w:r>
        <w:t>de geel groene draad van room 2</w:t>
      </w:r>
    </w:p>
    <w:p w:rsidR="007E7E75" w:rsidRDefault="007E7E75">
      <w:r>
        <w:t xml:space="preserve">4: monteer de bruine draad van room 1 </w:t>
      </w:r>
    </w:p>
    <w:p w:rsidR="007E7E75" w:rsidRDefault="007E7E75">
      <w:r>
        <w:t>Op 3</w:t>
      </w:r>
    </w:p>
    <w:p w:rsidR="007E7E75" w:rsidRDefault="007E7E75">
      <w:r>
        <w:t>5: Monteer de bruine draad van room 2</w:t>
      </w:r>
    </w:p>
    <w:p w:rsidR="007E7E75" w:rsidRDefault="007E7E75">
      <w:r>
        <w:t>Op 5</w:t>
      </w:r>
    </w:p>
    <w:p w:rsidR="007E7E75" w:rsidRDefault="007E7E75"/>
    <w:p w:rsidR="007E7E75" w:rsidRDefault="007E7E75"/>
    <w:p w:rsidR="007E7E75" w:rsidRDefault="007E7E75"/>
    <w:p w:rsidR="005C6E2B" w:rsidRDefault="005C6E2B">
      <w:r>
        <w:t xml:space="preserve">                                                                                                           </w:t>
      </w:r>
    </w:p>
    <w:sectPr w:rsidR="005C6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F7"/>
    <w:rsid w:val="00061FF7"/>
    <w:rsid w:val="001D1EFC"/>
    <w:rsid w:val="001D312A"/>
    <w:rsid w:val="002F1639"/>
    <w:rsid w:val="005C6E2B"/>
    <w:rsid w:val="00654604"/>
    <w:rsid w:val="007E7E75"/>
    <w:rsid w:val="00912F85"/>
    <w:rsid w:val="00A24A1E"/>
    <w:rsid w:val="00A3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6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1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6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1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</cp:revision>
  <cp:lastPrinted>2016-06-18T08:56:00Z</cp:lastPrinted>
  <dcterms:created xsi:type="dcterms:W3CDTF">2016-06-17T07:24:00Z</dcterms:created>
  <dcterms:modified xsi:type="dcterms:W3CDTF">2016-06-18T11:46:00Z</dcterms:modified>
</cp:coreProperties>
</file>